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98E7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>（第</w:t>
      </w:r>
      <w:r w:rsidRPr="00715736">
        <w:rPr>
          <w:rFonts w:ascii="Century" w:eastAsia="ＭＳ 明朝" w:hAnsi="Century" w:cs="Times New Roman"/>
          <w:color w:val="000000"/>
          <w:szCs w:val="24"/>
        </w:rPr>
        <w:t>5</w:t>
      </w:r>
      <w:r w:rsidRPr="00715736">
        <w:rPr>
          <w:rFonts w:ascii="Century" w:eastAsia="ＭＳ 明朝" w:hAnsi="Century" w:cs="Times New Roman"/>
          <w:color w:val="000000"/>
          <w:szCs w:val="24"/>
        </w:rPr>
        <w:t>号様式）</w:t>
      </w:r>
    </w:p>
    <w:p w14:paraId="0BA49E27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 xml:space="preserve">　　　　　　　　　　　　　　　　　　　　　　　　　　　　　　　令和　　年　　月　　日</w:t>
      </w:r>
    </w:p>
    <w:p w14:paraId="4553F58A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p w14:paraId="40FF91E3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>公益財団法人浜松市文化振興財団</w:t>
      </w:r>
    </w:p>
    <w:p w14:paraId="278C9ABE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>代表理事　　花井　和徳</w:t>
      </w:r>
    </w:p>
    <w:p w14:paraId="5819265E" w14:textId="77777777" w:rsidR="00715736" w:rsidRPr="00715736" w:rsidRDefault="00715736" w:rsidP="00715736">
      <w:pPr>
        <w:spacing w:afterLines="50" w:after="170" w:line="0" w:lineRule="atLeast"/>
        <w:ind w:right="420" w:firstLineChars="2150" w:firstLine="4515"/>
        <w:rPr>
          <w:rFonts w:ascii="Century" w:eastAsia="ＭＳ 明朝" w:hAnsi="Century" w:cs="Times New Roman"/>
          <w:color w:val="000000"/>
          <w:szCs w:val="24"/>
        </w:rPr>
      </w:pPr>
    </w:p>
    <w:p w14:paraId="57E1B897" w14:textId="77777777" w:rsidR="00715736" w:rsidRPr="00715736" w:rsidRDefault="00715736" w:rsidP="00715736">
      <w:pPr>
        <w:spacing w:afterLines="50" w:after="170" w:line="0" w:lineRule="atLeast"/>
        <w:ind w:right="420" w:firstLineChars="2150" w:firstLine="4515"/>
        <w:rPr>
          <w:rFonts w:ascii="ＭＳ 明朝" w:eastAsia="ＭＳ 明朝" w:hAnsi="ＭＳ 明朝" w:cs="Times New Roman"/>
          <w:color w:val="000000"/>
          <w:szCs w:val="24"/>
        </w:rPr>
      </w:pPr>
      <w:r w:rsidRPr="00715736">
        <w:rPr>
          <w:rFonts w:ascii="ＭＳ 明朝" w:eastAsia="ＭＳ 明朝" w:hAnsi="ＭＳ 明朝" w:cs="Times New Roman"/>
          <w:color w:val="000000"/>
          <w:szCs w:val="24"/>
        </w:rPr>
        <w:t>申請団体(者)名</w:t>
      </w:r>
    </w:p>
    <w:p w14:paraId="09736DE6" w14:textId="77777777" w:rsidR="00715736" w:rsidRPr="00715736" w:rsidRDefault="00715736" w:rsidP="00715736">
      <w:pPr>
        <w:spacing w:afterLines="50" w:after="170" w:line="0" w:lineRule="atLeast"/>
        <w:ind w:right="420" w:firstLineChars="2150" w:firstLine="4515"/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>住　　所</w:t>
      </w:r>
    </w:p>
    <w:p w14:paraId="2C4BB964" w14:textId="77777777" w:rsidR="00715736" w:rsidRPr="00715736" w:rsidRDefault="00715736" w:rsidP="00715736">
      <w:pPr>
        <w:spacing w:line="0" w:lineRule="atLeast"/>
        <w:ind w:firstLineChars="2150" w:firstLine="4515"/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>代表者氏名　　　　　　　　　　　　　㊞</w:t>
      </w:r>
    </w:p>
    <w:p w14:paraId="70140AF1" w14:textId="77777777" w:rsidR="00715736" w:rsidRPr="00715736" w:rsidRDefault="00715736" w:rsidP="00715736">
      <w:pPr>
        <w:spacing w:line="0" w:lineRule="atLeast"/>
        <w:ind w:firstLineChars="2550" w:firstLine="5355"/>
        <w:rPr>
          <w:rFonts w:ascii="Century" w:eastAsia="ＭＳ 明朝" w:hAnsi="Century" w:cs="Times New Roman"/>
          <w:color w:val="000000"/>
          <w:szCs w:val="24"/>
        </w:rPr>
      </w:pPr>
    </w:p>
    <w:p w14:paraId="4BF4A2AE" w14:textId="77777777" w:rsidR="00715736" w:rsidRPr="00715736" w:rsidRDefault="00715736" w:rsidP="00715736">
      <w:pPr>
        <w:jc w:val="center"/>
        <w:rPr>
          <w:rFonts w:ascii="Century" w:eastAsia="ＭＳ 明朝" w:hAnsi="Century" w:cs="Times New Roman"/>
          <w:color w:val="000000"/>
          <w:szCs w:val="24"/>
        </w:rPr>
      </w:pPr>
    </w:p>
    <w:p w14:paraId="0311D30B" w14:textId="77777777" w:rsidR="00715736" w:rsidRPr="00715736" w:rsidRDefault="00715736" w:rsidP="00715736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715736">
        <w:rPr>
          <w:rFonts w:ascii="Century" w:eastAsia="ＭＳ 明朝" w:hAnsi="Century" w:cs="Times New Roman"/>
          <w:color w:val="000000"/>
          <w:sz w:val="24"/>
          <w:szCs w:val="24"/>
        </w:rPr>
        <w:t>はままつ文化芸術活動助成事業</w:t>
      </w:r>
      <w:r w:rsidRPr="00715736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715736">
        <w:rPr>
          <w:rFonts w:ascii="Century" w:eastAsia="ＭＳ 明朝" w:hAnsi="Century" w:cs="Times New Roman"/>
          <w:color w:val="000000"/>
          <w:sz w:val="24"/>
          <w:szCs w:val="24"/>
        </w:rPr>
        <w:t>計画変更申請書</w:t>
      </w:r>
    </w:p>
    <w:p w14:paraId="5DD9FAB3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p w14:paraId="0E739D98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p w14:paraId="04717E4E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 xml:space="preserve">　令和　　年　　月　　日付第　　－　　号で決定通知を受けました事業について、計画変更をしたいので申請いたします。</w:t>
      </w:r>
    </w:p>
    <w:p w14:paraId="11071EA7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8"/>
        <w:gridCol w:w="7581"/>
      </w:tblGrid>
      <w:tr w:rsidR="00715736" w:rsidRPr="00715736" w14:paraId="0F00DE74" w14:textId="77777777" w:rsidTr="00B3787E">
        <w:trPr>
          <w:trHeight w:val="2154"/>
        </w:trPr>
        <w:tc>
          <w:tcPr>
            <w:tcW w:w="906" w:type="pct"/>
            <w:vAlign w:val="center"/>
          </w:tcPr>
          <w:p w14:paraId="592F9581" w14:textId="77777777" w:rsidR="00715736" w:rsidRPr="00715736" w:rsidRDefault="00715736" w:rsidP="00715736">
            <w:pPr>
              <w:rPr>
                <w:color w:val="000000"/>
                <w:szCs w:val="24"/>
              </w:rPr>
            </w:pPr>
            <w:r w:rsidRPr="00715736">
              <w:rPr>
                <w:rFonts w:hint="eastAsia"/>
                <w:color w:val="000000"/>
                <w:szCs w:val="24"/>
              </w:rPr>
              <w:t xml:space="preserve">１　</w:t>
            </w:r>
            <w:r w:rsidRPr="00715736">
              <w:rPr>
                <w:color w:val="000000"/>
                <w:szCs w:val="24"/>
              </w:rPr>
              <w:t>変更事項</w:t>
            </w:r>
          </w:p>
        </w:tc>
        <w:tc>
          <w:tcPr>
            <w:tcW w:w="4094" w:type="pct"/>
          </w:tcPr>
          <w:p w14:paraId="11874F7B" w14:textId="77777777" w:rsidR="00715736" w:rsidRPr="00715736" w:rsidRDefault="00715736" w:rsidP="00715736">
            <w:pPr>
              <w:rPr>
                <w:color w:val="000000"/>
                <w:szCs w:val="24"/>
              </w:rPr>
            </w:pPr>
          </w:p>
        </w:tc>
      </w:tr>
      <w:tr w:rsidR="00715736" w:rsidRPr="00715736" w14:paraId="7D7B468A" w14:textId="77777777" w:rsidTr="00B3787E">
        <w:trPr>
          <w:trHeight w:val="2154"/>
        </w:trPr>
        <w:tc>
          <w:tcPr>
            <w:tcW w:w="906" w:type="pct"/>
            <w:vAlign w:val="center"/>
          </w:tcPr>
          <w:p w14:paraId="2F62C788" w14:textId="77777777" w:rsidR="00715736" w:rsidRPr="00715736" w:rsidRDefault="00715736" w:rsidP="00715736">
            <w:pPr>
              <w:rPr>
                <w:color w:val="000000"/>
                <w:szCs w:val="24"/>
              </w:rPr>
            </w:pPr>
            <w:r w:rsidRPr="00715736">
              <w:rPr>
                <w:rFonts w:hint="eastAsia"/>
                <w:color w:val="000000"/>
                <w:szCs w:val="24"/>
              </w:rPr>
              <w:t xml:space="preserve">２　</w:t>
            </w:r>
            <w:r w:rsidRPr="00715736">
              <w:rPr>
                <w:color w:val="000000"/>
                <w:szCs w:val="24"/>
              </w:rPr>
              <w:t>変更理由</w:t>
            </w:r>
          </w:p>
        </w:tc>
        <w:tc>
          <w:tcPr>
            <w:tcW w:w="4094" w:type="pct"/>
          </w:tcPr>
          <w:p w14:paraId="7B8D7981" w14:textId="77777777" w:rsidR="00715736" w:rsidRPr="00715736" w:rsidRDefault="00715736" w:rsidP="00715736">
            <w:pPr>
              <w:rPr>
                <w:color w:val="000000"/>
                <w:szCs w:val="24"/>
              </w:rPr>
            </w:pPr>
          </w:p>
        </w:tc>
      </w:tr>
    </w:tbl>
    <w:p w14:paraId="7D4E25EC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p w14:paraId="3A11D070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>添付書類</w:t>
      </w:r>
    </w:p>
    <w:p w14:paraId="58761C59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p w14:paraId="462A5CFF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 xml:space="preserve">　　（１）　事業の実施計画書及び事業収支予算書（第</w:t>
      </w:r>
      <w:r w:rsidRPr="00715736">
        <w:rPr>
          <w:rFonts w:ascii="Century" w:eastAsia="ＭＳ 明朝" w:hAnsi="Century" w:cs="Times New Roman" w:hint="eastAsia"/>
          <w:color w:val="000000"/>
          <w:szCs w:val="24"/>
        </w:rPr>
        <w:t>6</w:t>
      </w:r>
      <w:r w:rsidRPr="00715736">
        <w:rPr>
          <w:rFonts w:ascii="Century" w:eastAsia="ＭＳ 明朝" w:hAnsi="Century" w:cs="Times New Roman" w:hint="eastAsia"/>
          <w:color w:val="000000"/>
          <w:szCs w:val="24"/>
        </w:rPr>
        <w:t>号</w:t>
      </w:r>
      <w:r w:rsidRPr="00715736">
        <w:rPr>
          <w:rFonts w:ascii="Century" w:eastAsia="ＭＳ 明朝" w:hAnsi="Century" w:cs="Times New Roman" w:hint="eastAsia"/>
          <w:szCs w:val="21"/>
        </w:rPr>
        <w:t>様式</w:t>
      </w:r>
      <w:r w:rsidRPr="00715736">
        <w:rPr>
          <w:rFonts w:ascii="Century" w:eastAsia="ＭＳ 明朝" w:hAnsi="Century" w:cs="Times New Roman"/>
          <w:color w:val="000000"/>
          <w:szCs w:val="24"/>
        </w:rPr>
        <w:t>）（変更後のもの）</w:t>
      </w:r>
    </w:p>
    <w:p w14:paraId="623E743B" w14:textId="77777777" w:rsidR="00715736" w:rsidRPr="00715736" w:rsidRDefault="00715736" w:rsidP="00715736">
      <w:pPr>
        <w:rPr>
          <w:rFonts w:ascii="Century" w:eastAsia="ＭＳ 明朝" w:hAnsi="Century" w:cs="Times New Roman"/>
          <w:color w:val="000000"/>
          <w:szCs w:val="24"/>
        </w:rPr>
      </w:pPr>
    </w:p>
    <w:p w14:paraId="0CCC930E" w14:textId="5C9079DC" w:rsidR="008063F2" w:rsidRPr="00715736" w:rsidRDefault="00715736" w:rsidP="00715736">
      <w:pPr>
        <w:rPr>
          <w:rFonts w:ascii="Century" w:eastAsia="ＭＳ 明朝" w:hAnsi="Century" w:cs="Times New Roman" w:hint="eastAsia"/>
          <w:color w:val="000000"/>
          <w:szCs w:val="24"/>
        </w:rPr>
      </w:pPr>
      <w:r w:rsidRPr="00715736">
        <w:rPr>
          <w:rFonts w:ascii="Century" w:eastAsia="ＭＳ 明朝" w:hAnsi="Century" w:cs="Times New Roman"/>
          <w:color w:val="000000"/>
          <w:szCs w:val="24"/>
        </w:rPr>
        <w:t xml:space="preserve">　　（</w:t>
      </w:r>
      <w:r w:rsidRPr="00715736">
        <w:rPr>
          <w:rFonts w:ascii="Century" w:eastAsia="ＭＳ 明朝" w:hAnsi="Century" w:cs="Times New Roman" w:hint="eastAsia"/>
          <w:color w:val="000000"/>
          <w:szCs w:val="24"/>
        </w:rPr>
        <w:t>２</w:t>
      </w:r>
      <w:r w:rsidRPr="00715736">
        <w:rPr>
          <w:rFonts w:ascii="Century" w:eastAsia="ＭＳ 明朝" w:hAnsi="Century" w:cs="Times New Roman"/>
          <w:color w:val="000000"/>
          <w:szCs w:val="24"/>
        </w:rPr>
        <w:t>）　その他参考資料</w:t>
      </w:r>
    </w:p>
    <w:sectPr w:rsidR="008063F2" w:rsidRPr="00715736" w:rsidSect="00EB2680">
      <w:pgSz w:w="11906" w:h="16838" w:code="9"/>
      <w:pgMar w:top="851" w:right="1106" w:bottom="567" w:left="153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70"/>
    <w:rsid w:val="00004A31"/>
    <w:rsid w:val="00036032"/>
    <w:rsid w:val="00043F1A"/>
    <w:rsid w:val="00055C79"/>
    <w:rsid w:val="00071436"/>
    <w:rsid w:val="00090EE5"/>
    <w:rsid w:val="000B4A38"/>
    <w:rsid w:val="000C5AD6"/>
    <w:rsid w:val="000D40CE"/>
    <w:rsid w:val="000E71D6"/>
    <w:rsid w:val="000F33E2"/>
    <w:rsid w:val="000F5830"/>
    <w:rsid w:val="00112B30"/>
    <w:rsid w:val="001204E8"/>
    <w:rsid w:val="0013365E"/>
    <w:rsid w:val="00166711"/>
    <w:rsid w:val="001A0C3C"/>
    <w:rsid w:val="00202E67"/>
    <w:rsid w:val="002545A0"/>
    <w:rsid w:val="00281349"/>
    <w:rsid w:val="00295045"/>
    <w:rsid w:val="00296B35"/>
    <w:rsid w:val="002B6E93"/>
    <w:rsid w:val="002E3404"/>
    <w:rsid w:val="002E7640"/>
    <w:rsid w:val="003119B4"/>
    <w:rsid w:val="0033546F"/>
    <w:rsid w:val="003423CF"/>
    <w:rsid w:val="003648DF"/>
    <w:rsid w:val="00384336"/>
    <w:rsid w:val="003B6275"/>
    <w:rsid w:val="003E177D"/>
    <w:rsid w:val="003E2CD6"/>
    <w:rsid w:val="003E45BE"/>
    <w:rsid w:val="003E7B20"/>
    <w:rsid w:val="003F20B3"/>
    <w:rsid w:val="00404682"/>
    <w:rsid w:val="00411177"/>
    <w:rsid w:val="004468CA"/>
    <w:rsid w:val="0045403B"/>
    <w:rsid w:val="00455D76"/>
    <w:rsid w:val="004770E4"/>
    <w:rsid w:val="00497112"/>
    <w:rsid w:val="004A46A5"/>
    <w:rsid w:val="004C284E"/>
    <w:rsid w:val="00523470"/>
    <w:rsid w:val="005368B1"/>
    <w:rsid w:val="005835A3"/>
    <w:rsid w:val="005854AE"/>
    <w:rsid w:val="005B7FBA"/>
    <w:rsid w:val="005C2FE4"/>
    <w:rsid w:val="005E5A21"/>
    <w:rsid w:val="006009EF"/>
    <w:rsid w:val="006325DF"/>
    <w:rsid w:val="0064196F"/>
    <w:rsid w:val="00641E2E"/>
    <w:rsid w:val="006461B7"/>
    <w:rsid w:val="00672E5C"/>
    <w:rsid w:val="00695513"/>
    <w:rsid w:val="006B3C3C"/>
    <w:rsid w:val="006C06D5"/>
    <w:rsid w:val="00715736"/>
    <w:rsid w:val="00747921"/>
    <w:rsid w:val="00755C86"/>
    <w:rsid w:val="00762FA3"/>
    <w:rsid w:val="00766ADC"/>
    <w:rsid w:val="00776304"/>
    <w:rsid w:val="00786107"/>
    <w:rsid w:val="00786370"/>
    <w:rsid w:val="00797062"/>
    <w:rsid w:val="007B0E5D"/>
    <w:rsid w:val="007D73D8"/>
    <w:rsid w:val="007E4709"/>
    <w:rsid w:val="007E5C94"/>
    <w:rsid w:val="007F7394"/>
    <w:rsid w:val="008063F2"/>
    <w:rsid w:val="00813A2F"/>
    <w:rsid w:val="00817E37"/>
    <w:rsid w:val="008315D4"/>
    <w:rsid w:val="00841A20"/>
    <w:rsid w:val="00845D8A"/>
    <w:rsid w:val="00860338"/>
    <w:rsid w:val="00886B51"/>
    <w:rsid w:val="00887185"/>
    <w:rsid w:val="008F1155"/>
    <w:rsid w:val="009018B3"/>
    <w:rsid w:val="0092356D"/>
    <w:rsid w:val="00924F6D"/>
    <w:rsid w:val="00967A4A"/>
    <w:rsid w:val="009B20A1"/>
    <w:rsid w:val="009B6DAE"/>
    <w:rsid w:val="009C6344"/>
    <w:rsid w:val="009E0934"/>
    <w:rsid w:val="009F4FCC"/>
    <w:rsid w:val="00A078C6"/>
    <w:rsid w:val="00A12FAD"/>
    <w:rsid w:val="00A322D3"/>
    <w:rsid w:val="00A35FCF"/>
    <w:rsid w:val="00A77632"/>
    <w:rsid w:val="00A91572"/>
    <w:rsid w:val="00AB511B"/>
    <w:rsid w:val="00AC0CAF"/>
    <w:rsid w:val="00B07BDB"/>
    <w:rsid w:val="00B13DBB"/>
    <w:rsid w:val="00B47953"/>
    <w:rsid w:val="00BC2AFD"/>
    <w:rsid w:val="00BD1226"/>
    <w:rsid w:val="00BD2C77"/>
    <w:rsid w:val="00BF1D30"/>
    <w:rsid w:val="00BF5A68"/>
    <w:rsid w:val="00BF6CA9"/>
    <w:rsid w:val="00C36398"/>
    <w:rsid w:val="00C42082"/>
    <w:rsid w:val="00C67A81"/>
    <w:rsid w:val="00C744EE"/>
    <w:rsid w:val="00CB06AD"/>
    <w:rsid w:val="00CB1B62"/>
    <w:rsid w:val="00CB303B"/>
    <w:rsid w:val="00CB7134"/>
    <w:rsid w:val="00CE2CDC"/>
    <w:rsid w:val="00D27656"/>
    <w:rsid w:val="00D305D4"/>
    <w:rsid w:val="00D354A7"/>
    <w:rsid w:val="00D91386"/>
    <w:rsid w:val="00D93840"/>
    <w:rsid w:val="00D9694D"/>
    <w:rsid w:val="00DA14A8"/>
    <w:rsid w:val="00DA6178"/>
    <w:rsid w:val="00DC692A"/>
    <w:rsid w:val="00DE0597"/>
    <w:rsid w:val="00E02444"/>
    <w:rsid w:val="00E07BA2"/>
    <w:rsid w:val="00E245D6"/>
    <w:rsid w:val="00E31B5F"/>
    <w:rsid w:val="00E55BC7"/>
    <w:rsid w:val="00E67114"/>
    <w:rsid w:val="00E76C09"/>
    <w:rsid w:val="00F022E7"/>
    <w:rsid w:val="00F1593D"/>
    <w:rsid w:val="00F47471"/>
    <w:rsid w:val="00F57865"/>
    <w:rsid w:val="00F6267F"/>
    <w:rsid w:val="00F76849"/>
    <w:rsid w:val="00FA0E23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53A2"/>
  <w15:chartTrackingRefBased/>
  <w15:docId w15:val="{1A3F4E23-895F-42C7-AFA8-3E11780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7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takabe02323</dc:creator>
  <cp:keywords/>
  <dc:description/>
  <cp:lastModifiedBy>takabe02323</cp:lastModifiedBy>
  <cp:revision>3</cp:revision>
  <dcterms:created xsi:type="dcterms:W3CDTF">2023-06-12T02:36:00Z</dcterms:created>
  <dcterms:modified xsi:type="dcterms:W3CDTF">2023-06-12T02:37:00Z</dcterms:modified>
</cp:coreProperties>
</file>